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3F005" w14:textId="069FD97F" w:rsidR="005C5806" w:rsidRDefault="00B83B5E">
      <w:r>
        <w:rPr>
          <w:noProof/>
        </w:rPr>
        <w:drawing>
          <wp:anchor distT="0" distB="0" distL="114300" distR="114300" simplePos="0" relativeHeight="251658240" behindDoc="1" locked="0" layoutInCell="1" allowOverlap="1" wp14:anchorId="3E9B11D4" wp14:editId="2D0F5E85">
            <wp:simplePos x="0" y="0"/>
            <wp:positionH relativeFrom="column">
              <wp:posOffset>3150767</wp:posOffset>
            </wp:positionH>
            <wp:positionV relativeFrom="paragraph">
              <wp:posOffset>-856765</wp:posOffset>
            </wp:positionV>
            <wp:extent cx="3474099" cy="2095275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8" t="14780" r="16402" b="27222"/>
                    <a:stretch/>
                  </pic:blipFill>
                  <pic:spPr bwMode="auto">
                    <a:xfrm>
                      <a:off x="0" y="0"/>
                      <a:ext cx="3506250" cy="211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587">
        <w:rPr>
          <w:noProof/>
        </w:rPr>
        <w:drawing>
          <wp:anchor distT="0" distB="0" distL="114300" distR="114300" simplePos="0" relativeHeight="251659264" behindDoc="1" locked="0" layoutInCell="1" allowOverlap="1" wp14:anchorId="27CAFD99" wp14:editId="00C58378">
            <wp:simplePos x="0" y="0"/>
            <wp:positionH relativeFrom="column">
              <wp:posOffset>-831215</wp:posOffset>
            </wp:positionH>
            <wp:positionV relativeFrom="paragraph">
              <wp:posOffset>-335915</wp:posOffset>
            </wp:positionV>
            <wp:extent cx="3273552" cy="1319784"/>
            <wp:effectExtent l="0" t="0" r="317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CCB15" w14:textId="334850E9" w:rsidR="00E11587" w:rsidRDefault="00E11587"/>
    <w:p w14:paraId="7E14C4DA" w14:textId="6C394D7A" w:rsidR="00E11587" w:rsidRDefault="00E11587"/>
    <w:p w14:paraId="15726FDB" w14:textId="77777777" w:rsidR="000152A2" w:rsidRDefault="000152A2"/>
    <w:p w14:paraId="3F7581FF" w14:textId="4560DD87" w:rsidR="000152A2" w:rsidRDefault="00B83B5E" w:rsidP="000152A2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D027A7" wp14:editId="75419290">
                <wp:simplePos x="0" y="0"/>
                <wp:positionH relativeFrom="column">
                  <wp:posOffset>-865505</wp:posOffset>
                </wp:positionH>
                <wp:positionV relativeFrom="paragraph">
                  <wp:posOffset>176530</wp:posOffset>
                </wp:positionV>
                <wp:extent cx="7528560" cy="8659"/>
                <wp:effectExtent l="19050" t="19050" r="34290" b="29845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8560" cy="8659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2">
                              <a:lumMod val="75000"/>
                              <a:alpha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AACC1" id="Rechte verbindingslijn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15pt,13.9pt" to="524.6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TIAgIAAFwEAAAOAAAAZHJzL2Uyb0RvYy54bWysVMtu2zAQvBfoPxC815Ld2HEFyzkkSC99&#10;GOnjTlNLiwVfIBnL/vsuSVl101OLXghxuTO7M1xqc3fSihzBB2lNS+ezmhIw3HbSHFr67evjmzUl&#10;ITLTMWUNtPQMgd5tX7/aDK6Bhe2t6sATJDGhGVxL+xhdU1WB96BZmFkHBg+F9ZpF3PpD1Xk2ILtW&#10;1aKuV9Vgfee85RACRh/KId1mfiGAx89CBIhEtRR7i3n1ed2ntdpuWHPwzPWSj22wf+hCM2mw6ET1&#10;wCIjz17+QaUl9zZYEWfc6soKITlkDahmXr9Q86VnDrIWNCe4yabw/2j5p+POE9m19IYSwzRe0RPw&#10;PkK61L006SKDkj8MuUleDS40CLk3Oz/ugtv5JPwkvCZCSfcdxyBbgeLIKTt9npyGUyQcg7fLxXq5&#10;wgvheLZeLd8l8qqwJDbnQ3wPVpP00VIlTfKBNez4IcSSeklJYWXI0NK389tlndOCVbJ7lEqlwzxL&#10;cK88OTKcAsY5mLjIeepZf7RdiSO2HueBKdezEl1dotjcRJRbvaqBZ8pgMLlT/Mhf8aygdPcEAj1G&#10;3cWZiei6o/logTKYnWAC+5+Ao670LF5KuQDH/ASFPPl/A54QubI1cQJraawvrv5ePZ6myiX/4kDR&#10;nSzY2+6cJyVbgyOcnRufW3oj1/sM//VT2P4EAAD//wMAUEsDBBQABgAIAAAAIQDWujRx3wAAAAsB&#10;AAAPAAAAZHJzL2Rvd25yZXYueG1sTI/LasMwEEX3hf6DmEI3JZEfwWkcyyEUTKG7Ov0AxZrYbi3J&#10;SHLs/H0nq3Y5dw73URwWPbArOt9bIyBeR8DQNFb1phXwdapWr8B8kEbJwRoUcEMPh/LxoZC5srP5&#10;xGsdWkYmxudSQBfCmHPumw619Gs7oqHfxTotA52u5crJmcz1wJMoyriWvaGETo741mHzU09awPFl&#10;qjN9y1K3mSOs4m31/v0RC/H8tBz3wAIu4Q+Ge32qDiV1OtvJKM8GAas4zVJiBSRb2nAnos2OlDMp&#10;uwR4WfD/G8pfAAAA//8DAFBLAQItABQABgAIAAAAIQC2gziS/gAAAOEBAAATAAAAAAAAAAAAAAAA&#10;AAAAAABbQ29udGVudF9UeXBlc10ueG1sUEsBAi0AFAAGAAgAAAAhADj9If/WAAAAlAEAAAsAAAAA&#10;AAAAAAAAAAAALwEAAF9yZWxzLy5yZWxzUEsBAi0AFAAGAAgAAAAhACEKBMgCAgAAXAQAAA4AAAAA&#10;AAAAAAAAAAAALgIAAGRycy9lMm9Eb2MueG1sUEsBAi0AFAAGAAgAAAAhANa6NHHfAAAACwEAAA8A&#10;AAAAAAAAAAAAAAAAXAQAAGRycy9kb3ducmV2LnhtbFBLBQYAAAAABAAEAPMAAABoBQAAAAA=&#10;" strokecolor="#1c6194 [2405]" strokeweight="2.5pt">
                <v:stroke opacity="42662f"/>
              </v:line>
            </w:pict>
          </mc:Fallback>
        </mc:AlternateContent>
      </w:r>
      <w:r w:rsidR="000152A2">
        <w:rPr>
          <w:noProof/>
        </w:rPr>
        <w:t>www.stichtingpolokong.nl</w:t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4D2CAE">
        <w:tab/>
      </w:r>
      <w:r w:rsidR="000152A2">
        <w:tab/>
      </w:r>
      <w:r w:rsidR="000152A2">
        <w:tab/>
        <w:t xml:space="preserve">            </w:t>
      </w:r>
    </w:p>
    <w:p w14:paraId="3861F119" w14:textId="78BBA1BC" w:rsidR="00E45FE3" w:rsidRDefault="00B83B5E" w:rsidP="00E45FE3">
      <w:pPr>
        <w:ind w:left="-1134"/>
      </w:pPr>
      <w:r w:rsidRPr="00F95EE5">
        <w:t xml:space="preserve">                  </w:t>
      </w:r>
      <w:r w:rsidR="0089338F" w:rsidRPr="00F95EE5">
        <w:t>Beste</w:t>
      </w:r>
      <w:r w:rsidR="004D2CAE" w:rsidRPr="00F95EE5">
        <w:t xml:space="preserve"> donateurs,</w:t>
      </w:r>
    </w:p>
    <w:p w14:paraId="295F5891" w14:textId="1819FF40" w:rsidR="00DB4BC4" w:rsidRPr="00F95EE5" w:rsidRDefault="00DB4BC4" w:rsidP="0089338F">
      <w:pPr>
        <w:pStyle w:val="Geenafstand"/>
        <w:jc w:val="both"/>
      </w:pPr>
      <w:r w:rsidRPr="00F95EE5">
        <w:t>Vanwege de wisselingen in het aantal Covid-19 besmettingen, beg</w:t>
      </w:r>
      <w:r w:rsidR="007A11A6" w:rsidRPr="00F95EE5">
        <w:t>i</w:t>
      </w:r>
      <w:r w:rsidRPr="00F95EE5">
        <w:t>n</w:t>
      </w:r>
      <w:r w:rsidR="007A11A6" w:rsidRPr="00F95EE5">
        <w:t>t</w:t>
      </w:r>
      <w:r w:rsidRPr="00F95EE5">
        <w:t xml:space="preserve"> de dagbesteding op een koekoeksklok te lijken: deur open, deur dicht, deur open, deur dicht... Omdat de teleurstelling bij sluiting steeds zo groot is, </w:t>
      </w:r>
      <w:r w:rsidR="00B71255" w:rsidRPr="00F95EE5">
        <w:t>besluiten we om</w:t>
      </w:r>
      <w:r w:rsidRPr="00F95EE5">
        <w:t xml:space="preserve"> </w:t>
      </w:r>
      <w:r w:rsidR="007A559D" w:rsidRPr="00F95EE5">
        <w:t>open te blijven</w:t>
      </w:r>
      <w:r w:rsidRPr="00F95EE5">
        <w:t xml:space="preserve">, ook </w:t>
      </w:r>
      <w:r w:rsidR="00DB512A" w:rsidRPr="00F95EE5">
        <w:t>als begin juli</w:t>
      </w:r>
      <w:r w:rsidRPr="00F95EE5">
        <w:t xml:space="preserve"> </w:t>
      </w:r>
      <w:r w:rsidR="00E6258D" w:rsidRPr="00F95EE5">
        <w:t xml:space="preserve">de besmettingen </w:t>
      </w:r>
      <w:r w:rsidRPr="00F95EE5">
        <w:t>erg opl</w:t>
      </w:r>
      <w:r w:rsidR="00B71255" w:rsidRPr="00F95EE5">
        <w:t>o</w:t>
      </w:r>
      <w:r w:rsidRPr="00F95EE5">
        <w:t xml:space="preserve">pen. Wel zijn we natuurlijk allemaal extra alert op het in acht nemen van alle voorzorgsmaatregelen en het beperken van het aantal bezoekers tot maximaal zeven per dag. </w:t>
      </w:r>
    </w:p>
    <w:p w14:paraId="25D25CEF" w14:textId="2EA7C062" w:rsidR="00F71963" w:rsidRPr="00F95EE5" w:rsidRDefault="007A11A6" w:rsidP="0089338F">
      <w:pPr>
        <w:pStyle w:val="Geenafstand"/>
        <w:jc w:val="both"/>
      </w:pPr>
      <w:r w:rsidRPr="00F95EE5">
        <w:rPr>
          <w:noProof/>
        </w:rPr>
        <w:drawing>
          <wp:anchor distT="0" distB="0" distL="114300" distR="114300" simplePos="0" relativeHeight="251683840" behindDoc="1" locked="0" layoutInCell="1" allowOverlap="1" wp14:anchorId="06AE0CEB" wp14:editId="385289EF">
            <wp:simplePos x="0" y="0"/>
            <wp:positionH relativeFrom="column">
              <wp:posOffset>4117975</wp:posOffset>
            </wp:positionH>
            <wp:positionV relativeFrom="paragraph">
              <wp:posOffset>43815</wp:posOffset>
            </wp:positionV>
            <wp:extent cx="1576705" cy="1211580"/>
            <wp:effectExtent l="0" t="0" r="0" b="0"/>
            <wp:wrapNone/>
            <wp:docPr id="7" name="Afbeelding 7" descr="Afbeelding met buiten, lucht, water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uiten, lucht, water, persoon&#10;&#10;Automatisch gegenereerde beschrijvi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2" b="23370"/>
                    <a:stretch/>
                  </pic:blipFill>
                  <pic:spPr bwMode="auto">
                    <a:xfrm>
                      <a:off x="0" y="0"/>
                      <a:ext cx="1576705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EE5">
        <w:rPr>
          <w:noProof/>
        </w:rPr>
        <w:drawing>
          <wp:anchor distT="0" distB="0" distL="114300" distR="114300" simplePos="0" relativeHeight="251681792" behindDoc="1" locked="0" layoutInCell="1" allowOverlap="1" wp14:anchorId="552E155F" wp14:editId="63D1A906">
            <wp:simplePos x="0" y="0"/>
            <wp:positionH relativeFrom="column">
              <wp:posOffset>2037715</wp:posOffset>
            </wp:positionH>
            <wp:positionV relativeFrom="paragraph">
              <wp:posOffset>43815</wp:posOffset>
            </wp:positionV>
            <wp:extent cx="1583690" cy="1200150"/>
            <wp:effectExtent l="0" t="0" r="3810" b="6350"/>
            <wp:wrapNone/>
            <wp:docPr id="10" name="Afbeelding 10" descr="Afbeelding met luch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lucht, buiten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4" r="15084" b="44793"/>
                    <a:stretch/>
                  </pic:blipFill>
                  <pic:spPr bwMode="auto">
                    <a:xfrm>
                      <a:off x="0" y="0"/>
                      <a:ext cx="158369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EE5">
        <w:rPr>
          <w:noProof/>
        </w:rPr>
        <w:drawing>
          <wp:anchor distT="0" distB="0" distL="114300" distR="114300" simplePos="0" relativeHeight="251679744" behindDoc="1" locked="0" layoutInCell="1" allowOverlap="1" wp14:anchorId="1C2D1658" wp14:editId="7FB2DE83">
            <wp:simplePos x="0" y="0"/>
            <wp:positionH relativeFrom="column">
              <wp:posOffset>3175</wp:posOffset>
            </wp:positionH>
            <wp:positionV relativeFrom="paragraph">
              <wp:posOffset>54610</wp:posOffset>
            </wp:positionV>
            <wp:extent cx="1593850" cy="1211580"/>
            <wp:effectExtent l="0" t="0" r="6350" b="0"/>
            <wp:wrapNone/>
            <wp:docPr id="8" name="Afbeelding 8" descr="Afbeelding met buiten, water, vl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buiten, water, vlot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4" b="34395"/>
                    <a:stretch/>
                  </pic:blipFill>
                  <pic:spPr bwMode="auto">
                    <a:xfrm>
                      <a:off x="0" y="0"/>
                      <a:ext cx="159385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4CF3B" w14:textId="4472C4AA" w:rsidR="007A11A6" w:rsidRPr="00F95EE5" w:rsidRDefault="007A11A6" w:rsidP="00193BDF">
      <w:pPr>
        <w:pStyle w:val="Geenafstand"/>
        <w:jc w:val="both"/>
      </w:pPr>
    </w:p>
    <w:p w14:paraId="1265AF0F" w14:textId="0559C3B9" w:rsidR="007A11A6" w:rsidRPr="00F95EE5" w:rsidRDefault="007A11A6" w:rsidP="00193BDF">
      <w:pPr>
        <w:pStyle w:val="Geenafstand"/>
        <w:jc w:val="both"/>
      </w:pPr>
    </w:p>
    <w:p w14:paraId="3E84F066" w14:textId="05FA5C1F" w:rsidR="007A11A6" w:rsidRPr="00F95EE5" w:rsidRDefault="007A11A6" w:rsidP="00193BDF">
      <w:pPr>
        <w:pStyle w:val="Geenafstand"/>
        <w:jc w:val="both"/>
      </w:pPr>
    </w:p>
    <w:p w14:paraId="6997344E" w14:textId="3BD007E7" w:rsidR="007A11A6" w:rsidRPr="00F95EE5" w:rsidRDefault="007A11A6" w:rsidP="00193BDF">
      <w:pPr>
        <w:pStyle w:val="Geenafstand"/>
        <w:jc w:val="both"/>
      </w:pPr>
    </w:p>
    <w:p w14:paraId="70E8343A" w14:textId="52F88160" w:rsidR="007A11A6" w:rsidRPr="00F95EE5" w:rsidRDefault="007A11A6" w:rsidP="00193BDF">
      <w:pPr>
        <w:pStyle w:val="Geenafstand"/>
        <w:jc w:val="both"/>
      </w:pPr>
    </w:p>
    <w:p w14:paraId="4C89B7DB" w14:textId="2DF35269" w:rsidR="007A11A6" w:rsidRPr="00F95EE5" w:rsidRDefault="007A11A6" w:rsidP="00193BDF">
      <w:pPr>
        <w:pStyle w:val="Geenafstand"/>
        <w:jc w:val="both"/>
      </w:pPr>
    </w:p>
    <w:p w14:paraId="12B7E18B" w14:textId="3B5E85EF" w:rsidR="007A11A6" w:rsidRPr="00F95EE5" w:rsidRDefault="007A11A6" w:rsidP="00193BDF">
      <w:pPr>
        <w:pStyle w:val="Geenafstand"/>
        <w:jc w:val="both"/>
      </w:pPr>
    </w:p>
    <w:p w14:paraId="42A4D797" w14:textId="77777777" w:rsidR="00F95EE5" w:rsidRDefault="00F95EE5" w:rsidP="00193BDF">
      <w:pPr>
        <w:pStyle w:val="Geenafstand"/>
        <w:jc w:val="both"/>
      </w:pPr>
    </w:p>
    <w:p w14:paraId="01F7A29D" w14:textId="7298033C" w:rsidR="00193BDF" w:rsidRPr="00F95EE5" w:rsidRDefault="00F71963" w:rsidP="00193BDF">
      <w:pPr>
        <w:pStyle w:val="Geenafstand"/>
        <w:jc w:val="both"/>
      </w:pPr>
      <w:r w:rsidRPr="00F95EE5">
        <w:t xml:space="preserve">Covid-19 heeft </w:t>
      </w:r>
      <w:r w:rsidR="00F95EE5">
        <w:t>op meerdere fronten</w:t>
      </w:r>
      <w:r w:rsidRPr="00F95EE5">
        <w:t xml:space="preserve"> invloed. Door alle reisbeperkingen is er</w:t>
      </w:r>
      <w:r w:rsidR="00193BDF" w:rsidRPr="00F95EE5">
        <w:t xml:space="preserve"> </w:t>
      </w:r>
      <w:r w:rsidR="007A559D" w:rsidRPr="00F95EE5">
        <w:t>dit</w:t>
      </w:r>
      <w:r w:rsidR="00193BDF" w:rsidRPr="00F95EE5">
        <w:t xml:space="preserve"> jaar </w:t>
      </w:r>
      <w:r w:rsidR="00F95EE5">
        <w:t xml:space="preserve">opnieuw </w:t>
      </w:r>
      <w:r w:rsidRPr="00F95EE5">
        <w:t xml:space="preserve">weinig toerisme. </w:t>
      </w:r>
      <w:r w:rsidR="007A559D" w:rsidRPr="00F95EE5">
        <w:t>Triest voor plaatsjes als</w:t>
      </w:r>
      <w:r w:rsidRPr="00F95EE5">
        <w:t xml:space="preserve"> </w:t>
      </w:r>
      <w:proofErr w:type="spellStart"/>
      <w:r w:rsidRPr="00F95EE5">
        <w:t>Gabamocha</w:t>
      </w:r>
      <w:proofErr w:type="spellEnd"/>
      <w:r w:rsidR="007A559D" w:rsidRPr="00F95EE5">
        <w:t xml:space="preserve"> </w:t>
      </w:r>
      <w:r w:rsidRPr="00F95EE5">
        <w:t xml:space="preserve">aan de rand van de </w:t>
      </w:r>
      <w:proofErr w:type="spellStart"/>
      <w:r w:rsidRPr="00F95EE5">
        <w:t>Okavango</w:t>
      </w:r>
      <w:proofErr w:type="spellEnd"/>
      <w:r w:rsidRPr="00F95EE5">
        <w:t xml:space="preserve"> Delta waar </w:t>
      </w:r>
      <w:r w:rsidR="00193BDF" w:rsidRPr="00F95EE5">
        <w:t xml:space="preserve">normaal </w:t>
      </w:r>
      <w:r w:rsidRPr="00F95EE5">
        <w:t xml:space="preserve">veel </w:t>
      </w:r>
      <w:proofErr w:type="spellStart"/>
      <w:r w:rsidRPr="00F95EE5">
        <w:t>mokorotochten</w:t>
      </w:r>
      <w:proofErr w:type="spellEnd"/>
      <w:r w:rsidRPr="00F95EE5">
        <w:t xml:space="preserve"> worden geboekt (een </w:t>
      </w:r>
      <w:proofErr w:type="spellStart"/>
      <w:r w:rsidRPr="00F95EE5">
        <w:t>mokoro</w:t>
      </w:r>
      <w:proofErr w:type="spellEnd"/>
      <w:r w:rsidRPr="00F95EE5">
        <w:t xml:space="preserve"> is een uitgeholde boomstam). </w:t>
      </w:r>
      <w:r w:rsidR="00193BDF" w:rsidRPr="00F95EE5">
        <w:t xml:space="preserve">Een safari bedrijf </w:t>
      </w:r>
      <w:r w:rsidR="00B71255" w:rsidRPr="00F95EE5">
        <w:t xml:space="preserve">daar </w:t>
      </w:r>
      <w:r w:rsidR="00193BDF" w:rsidRPr="00F95EE5">
        <w:t xml:space="preserve">in de buurt </w:t>
      </w:r>
      <w:r w:rsidR="007A559D" w:rsidRPr="00F95EE5">
        <w:t xml:space="preserve">maakt zich zorgen over de ouderen </w:t>
      </w:r>
      <w:r w:rsidR="00B71255" w:rsidRPr="00F95EE5">
        <w:t xml:space="preserve">en </w:t>
      </w:r>
      <w:r w:rsidR="00193BDF" w:rsidRPr="00F95EE5">
        <w:t>vr</w:t>
      </w:r>
      <w:r w:rsidR="00B71255" w:rsidRPr="00F95EE5">
        <w:t>aagt</w:t>
      </w:r>
      <w:r w:rsidR="00193BDF" w:rsidRPr="00F95EE5">
        <w:t xml:space="preserve"> </w:t>
      </w:r>
      <w:proofErr w:type="spellStart"/>
      <w:r w:rsidR="00193BDF" w:rsidRPr="00F95EE5">
        <w:t>Polokong</w:t>
      </w:r>
      <w:proofErr w:type="spellEnd"/>
      <w:r w:rsidR="00193BDF" w:rsidRPr="00F95EE5">
        <w:t xml:space="preserve"> om hulp. Beauty </w:t>
      </w:r>
      <w:proofErr w:type="spellStart"/>
      <w:r w:rsidR="00862673" w:rsidRPr="00F95EE5">
        <w:t>Bogwasi</w:t>
      </w:r>
      <w:proofErr w:type="spellEnd"/>
      <w:r w:rsidR="00862673" w:rsidRPr="00F95EE5">
        <w:t xml:space="preserve"> </w:t>
      </w:r>
      <w:r w:rsidR="008F4FFF" w:rsidRPr="00F95EE5">
        <w:t>(oprichter en coördinator van het project)</w:t>
      </w:r>
      <w:r w:rsidR="007A11A6" w:rsidRPr="00F95EE5">
        <w:t xml:space="preserve"> </w:t>
      </w:r>
      <w:r w:rsidR="00B71255" w:rsidRPr="00F95EE5">
        <w:t>gaat</w:t>
      </w:r>
      <w:r w:rsidR="00193BDF" w:rsidRPr="00F95EE5">
        <w:t xml:space="preserve"> er met twee vrijwilligers naar toe om de ouderen te bezoeken</w:t>
      </w:r>
      <w:r w:rsidR="00B71255" w:rsidRPr="00F95EE5">
        <w:t>. D</w:t>
      </w:r>
      <w:r w:rsidR="00193BDF" w:rsidRPr="00F95EE5">
        <w:t>at bl</w:t>
      </w:r>
      <w:r w:rsidR="00B71255" w:rsidRPr="00F95EE5">
        <w:t>ij</w:t>
      </w:r>
      <w:r w:rsidR="00193BDF" w:rsidRPr="00F95EE5">
        <w:t>k</w:t>
      </w:r>
      <w:r w:rsidR="00B71255" w:rsidRPr="00F95EE5">
        <w:t>t</w:t>
      </w:r>
      <w:r w:rsidR="00193BDF" w:rsidRPr="00F95EE5">
        <w:t xml:space="preserve"> niet eenvoudig. Vanwege de hoge waterstand moe</w:t>
      </w:r>
      <w:r w:rsidR="008F4FFF" w:rsidRPr="00F95EE5">
        <w:t>t</w:t>
      </w:r>
      <w:r w:rsidR="00193BDF" w:rsidRPr="00F95EE5">
        <w:t xml:space="preserve"> </w:t>
      </w:r>
      <w:r w:rsidR="00462352">
        <w:t xml:space="preserve">een </w:t>
      </w:r>
      <w:r w:rsidR="00193BDF" w:rsidRPr="00F95EE5">
        <w:t xml:space="preserve">deel van de tocht per </w:t>
      </w:r>
      <w:proofErr w:type="spellStart"/>
      <w:r w:rsidR="00193BDF" w:rsidRPr="00F95EE5">
        <w:t>mokoro</w:t>
      </w:r>
      <w:proofErr w:type="spellEnd"/>
      <w:r w:rsidR="00193BDF" w:rsidRPr="00F95EE5">
        <w:t xml:space="preserve"> worden afgelegd. </w:t>
      </w:r>
      <w:r w:rsidR="00B71255" w:rsidRPr="00F95EE5">
        <w:t xml:space="preserve">Het is niet voor niets, want er worden elf ondervoede ouderen </w:t>
      </w:r>
      <w:r w:rsidR="00C00F0B">
        <w:t>aangetroffen</w:t>
      </w:r>
      <w:r w:rsidR="00B71255" w:rsidRPr="00F95EE5">
        <w:t xml:space="preserve">. Deze krijgen </w:t>
      </w:r>
      <w:r w:rsidR="00462352">
        <w:t xml:space="preserve">voortaan </w:t>
      </w:r>
      <w:r w:rsidR="008F4FFF" w:rsidRPr="00F95EE5">
        <w:t xml:space="preserve">ook </w:t>
      </w:r>
      <w:r w:rsidR="00B71255" w:rsidRPr="00F95EE5">
        <w:t>maandelijks voedingsdrank</w:t>
      </w:r>
      <w:r w:rsidR="001D3ABF" w:rsidRPr="00F95EE5">
        <w:t>, mede dankzij het safaribedrijf dat het vervoer regelt.</w:t>
      </w:r>
      <w:r w:rsidR="00462352">
        <w:t xml:space="preserve"> </w:t>
      </w:r>
    </w:p>
    <w:p w14:paraId="245306B3" w14:textId="23AB6178" w:rsidR="00193BDF" w:rsidRPr="00F95EE5" w:rsidRDefault="00462352" w:rsidP="0089338F">
      <w:pPr>
        <w:pStyle w:val="Geenafstand"/>
        <w:jc w:val="both"/>
      </w:pPr>
      <w:r w:rsidRPr="00FF3CD3">
        <w:rPr>
          <w:noProof/>
        </w:rPr>
        <w:drawing>
          <wp:anchor distT="0" distB="0" distL="114300" distR="114300" simplePos="0" relativeHeight="251686912" behindDoc="1" locked="0" layoutInCell="1" allowOverlap="1" wp14:anchorId="44A7A372" wp14:editId="7FACBC58">
            <wp:simplePos x="0" y="0"/>
            <wp:positionH relativeFrom="column">
              <wp:posOffset>4204335</wp:posOffset>
            </wp:positionH>
            <wp:positionV relativeFrom="paragraph">
              <wp:posOffset>57785</wp:posOffset>
            </wp:positionV>
            <wp:extent cx="1593850" cy="1221134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" b="39770"/>
                    <a:stretch/>
                  </pic:blipFill>
                  <pic:spPr bwMode="auto">
                    <a:xfrm>
                      <a:off x="0" y="0"/>
                      <a:ext cx="1593850" cy="12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EE5">
        <w:rPr>
          <w:noProof/>
        </w:rPr>
        <w:drawing>
          <wp:anchor distT="0" distB="0" distL="114300" distR="114300" simplePos="0" relativeHeight="251684864" behindDoc="1" locked="0" layoutInCell="1" allowOverlap="1" wp14:anchorId="4B23C70C" wp14:editId="1209BE42">
            <wp:simplePos x="0" y="0"/>
            <wp:positionH relativeFrom="column">
              <wp:posOffset>2106295</wp:posOffset>
            </wp:positionH>
            <wp:positionV relativeFrom="paragraph">
              <wp:posOffset>77470</wp:posOffset>
            </wp:positionV>
            <wp:extent cx="1593850" cy="1195388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9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EE5">
        <w:rPr>
          <w:noProof/>
        </w:rPr>
        <w:drawing>
          <wp:anchor distT="0" distB="0" distL="114300" distR="114300" simplePos="0" relativeHeight="251685888" behindDoc="1" locked="0" layoutInCell="1" allowOverlap="1" wp14:anchorId="3209CECC" wp14:editId="3A30469D">
            <wp:simplePos x="0" y="0"/>
            <wp:positionH relativeFrom="column">
              <wp:posOffset>3175</wp:posOffset>
            </wp:positionH>
            <wp:positionV relativeFrom="paragraph">
              <wp:posOffset>52705</wp:posOffset>
            </wp:positionV>
            <wp:extent cx="1595067" cy="1154430"/>
            <wp:effectExtent l="0" t="0" r="5715" b="127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9" b="38558"/>
                    <a:stretch/>
                  </pic:blipFill>
                  <pic:spPr bwMode="auto">
                    <a:xfrm>
                      <a:off x="0" y="0"/>
                      <a:ext cx="1595067" cy="11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2E8EE" w14:textId="5759CE08" w:rsidR="00F71963" w:rsidRPr="00F95EE5" w:rsidRDefault="00F71963" w:rsidP="0089338F">
      <w:pPr>
        <w:pStyle w:val="Geenafstand"/>
        <w:jc w:val="both"/>
      </w:pPr>
    </w:p>
    <w:p w14:paraId="2F4F2A4E" w14:textId="2BCC778A" w:rsidR="005543CF" w:rsidRPr="00F95EE5" w:rsidRDefault="005543CF" w:rsidP="0089338F">
      <w:pPr>
        <w:pStyle w:val="Geenafstand"/>
        <w:jc w:val="both"/>
      </w:pPr>
    </w:p>
    <w:p w14:paraId="00D537DD" w14:textId="5B60E8F6" w:rsidR="005543CF" w:rsidRPr="00F95EE5" w:rsidRDefault="005543CF" w:rsidP="0089338F">
      <w:pPr>
        <w:pStyle w:val="Geenafstand"/>
        <w:jc w:val="both"/>
      </w:pPr>
    </w:p>
    <w:p w14:paraId="642B2BBE" w14:textId="6BC9EF93" w:rsidR="005543CF" w:rsidRPr="00F95EE5" w:rsidRDefault="005543CF" w:rsidP="0089338F">
      <w:pPr>
        <w:pStyle w:val="Geenafstand"/>
        <w:jc w:val="both"/>
      </w:pPr>
    </w:p>
    <w:p w14:paraId="354CA97E" w14:textId="45B71E6E" w:rsidR="005543CF" w:rsidRPr="00F95EE5" w:rsidRDefault="005543CF" w:rsidP="0089338F">
      <w:pPr>
        <w:pStyle w:val="Geenafstand"/>
        <w:jc w:val="both"/>
      </w:pPr>
    </w:p>
    <w:p w14:paraId="34ADB558" w14:textId="2285F479" w:rsidR="005543CF" w:rsidRPr="00F95EE5" w:rsidRDefault="005543CF" w:rsidP="0089338F">
      <w:pPr>
        <w:pStyle w:val="Geenafstand"/>
        <w:jc w:val="both"/>
      </w:pPr>
    </w:p>
    <w:p w14:paraId="781AABEF" w14:textId="6184232E" w:rsidR="005543CF" w:rsidRPr="00F95EE5" w:rsidRDefault="005543CF" w:rsidP="0089338F">
      <w:pPr>
        <w:pStyle w:val="Geenafstand"/>
        <w:jc w:val="both"/>
      </w:pPr>
    </w:p>
    <w:p w14:paraId="394175DB" w14:textId="70E48BB9" w:rsidR="003E560C" w:rsidRPr="00F95EE5" w:rsidRDefault="003E560C" w:rsidP="0089338F">
      <w:pPr>
        <w:pStyle w:val="Geenafstand"/>
        <w:jc w:val="both"/>
      </w:pPr>
    </w:p>
    <w:p w14:paraId="4C9722EC" w14:textId="68466FE4" w:rsidR="00DB4BC4" w:rsidRDefault="00462352" w:rsidP="0089338F">
      <w:pPr>
        <w:pStyle w:val="Geenafstand"/>
        <w:jc w:val="both"/>
      </w:pPr>
      <w:r>
        <w:t>De ouderen zijn de koude wintermaanden juni en juli goed doorgekomen dankzij giften van kleding en dekens van verschillende bedrijven. Daarnaast wordt d</w:t>
      </w:r>
      <w:r w:rsidR="00DB4BC4" w:rsidRPr="00F95EE5">
        <w:t>e watervoorziening die we</w:t>
      </w:r>
      <w:r>
        <w:t xml:space="preserve"> nu hebben</w:t>
      </w:r>
      <w:r w:rsidR="00C00F0B">
        <w:t xml:space="preserve">, </w:t>
      </w:r>
      <w:r w:rsidR="007A11A6" w:rsidRPr="00F95EE5">
        <w:t>bijzonder gewaardeerd</w:t>
      </w:r>
      <w:r w:rsidR="00DB4BC4" w:rsidRPr="00F95EE5">
        <w:t xml:space="preserve">. Steeds meer ouderen maken gebruik van de douche en </w:t>
      </w:r>
      <w:r w:rsidR="00E6258D" w:rsidRPr="00F95EE5">
        <w:t xml:space="preserve">genieten van schone kleding, gewassen in onze </w:t>
      </w:r>
      <w:r w:rsidR="001D3ABF" w:rsidRPr="00F95EE5">
        <w:t>nieuwe tweedehands</w:t>
      </w:r>
      <w:r w:rsidR="00E6258D" w:rsidRPr="00F95EE5">
        <w:t xml:space="preserve"> wasmachine</w:t>
      </w:r>
      <w:r w:rsidR="001D3ABF" w:rsidRPr="00F95EE5">
        <w:t xml:space="preserve"> (geschenk van Nederlanders </w:t>
      </w:r>
      <w:r w:rsidR="00F95EE5">
        <w:t>met een</w:t>
      </w:r>
      <w:r w:rsidR="001D3ABF" w:rsidRPr="00F95EE5">
        <w:t xml:space="preserve"> B&amp;B</w:t>
      </w:r>
      <w:r w:rsidR="00F95EE5">
        <w:t xml:space="preserve"> </w:t>
      </w:r>
      <w:r w:rsidR="001D3ABF" w:rsidRPr="00F95EE5">
        <w:t xml:space="preserve">in </w:t>
      </w:r>
      <w:proofErr w:type="spellStart"/>
      <w:r w:rsidR="001D3ABF" w:rsidRPr="00F95EE5">
        <w:t>Maun</w:t>
      </w:r>
      <w:proofErr w:type="spellEnd"/>
      <w:r w:rsidR="001D3ABF" w:rsidRPr="00F95EE5">
        <w:t>).</w:t>
      </w:r>
      <w:r w:rsidR="00E6258D" w:rsidRPr="00F95EE5">
        <w:t xml:space="preserve"> </w:t>
      </w:r>
      <w:r w:rsidR="00862673" w:rsidRPr="00F95EE5">
        <w:t xml:space="preserve">Ook zijn er inmiddels </w:t>
      </w:r>
      <w:r w:rsidR="00C00F0B">
        <w:t xml:space="preserve">enkele </w:t>
      </w:r>
      <w:r w:rsidR="00862673" w:rsidRPr="00F95EE5">
        <w:t>bomen en s</w:t>
      </w:r>
      <w:r w:rsidR="001A0D32">
        <w:t>tru</w:t>
      </w:r>
      <w:r w:rsidR="00877796">
        <w:t>ik</w:t>
      </w:r>
      <w:r w:rsidR="001A0D32">
        <w:t>en</w:t>
      </w:r>
      <w:r w:rsidR="00862673" w:rsidRPr="00F95EE5">
        <w:t xml:space="preserve"> geplant waaronder een aantal papaja’s. We kunnen niet wachten op de eerste vruchten.</w:t>
      </w:r>
      <w:r w:rsidR="001A0D32">
        <w:t xml:space="preserve"> </w:t>
      </w:r>
      <w:r w:rsidR="00877796">
        <w:t xml:space="preserve">Omdat </w:t>
      </w:r>
      <w:r w:rsidR="00862673" w:rsidRPr="00F95EE5">
        <w:t xml:space="preserve">een aantal ouderen graag meehelpt, zijn we nu bezig met een moestuin op </w:t>
      </w:r>
      <w:proofErr w:type="spellStart"/>
      <w:r w:rsidR="00862673" w:rsidRPr="00F95EE5">
        <w:t>sta-hoogte</w:t>
      </w:r>
      <w:proofErr w:type="spellEnd"/>
      <w:r w:rsidR="00862673" w:rsidRPr="00F95EE5">
        <w:t xml:space="preserve">. </w:t>
      </w:r>
      <w:r w:rsidR="00877796">
        <w:t xml:space="preserve">Daarnaast is er nog volop ruimte voor meer bomen en struiken. </w:t>
      </w:r>
      <w:r w:rsidR="00862673" w:rsidRPr="00F95EE5">
        <w:t xml:space="preserve">Informatie </w:t>
      </w:r>
      <w:r w:rsidR="001F7788">
        <w:t>over ons (moes)tuinproject</w:t>
      </w:r>
      <w:r w:rsidR="00862673" w:rsidRPr="00F95EE5">
        <w:t xml:space="preserve"> hebben we opgenomen in de flyer die we meesturen bij deze nieuwsbrief.</w:t>
      </w:r>
      <w:r w:rsidR="007A559D" w:rsidRPr="00F95EE5">
        <w:t xml:space="preserve"> </w:t>
      </w:r>
    </w:p>
    <w:p w14:paraId="2E703D4A" w14:textId="2703ED31" w:rsidR="00E45FE3" w:rsidRPr="00F95EE5" w:rsidRDefault="00E45FE3" w:rsidP="0089338F">
      <w:pPr>
        <w:pStyle w:val="Geenafstand"/>
        <w:jc w:val="both"/>
      </w:pPr>
    </w:p>
    <w:p w14:paraId="1206BEB9" w14:textId="14A24B00" w:rsidR="00E45FE3" w:rsidRDefault="00E45FE3" w:rsidP="00E45FE3">
      <w:pPr>
        <w:pStyle w:val="Geenafstand"/>
        <w:jc w:val="both"/>
      </w:pPr>
      <w:r>
        <w:t>Namens de ouderen, heel veel dank voor al jullie steun!</w:t>
      </w:r>
    </w:p>
    <w:p w14:paraId="076392E3" w14:textId="77777777" w:rsidR="00E45FE3" w:rsidRPr="00F95EE5" w:rsidRDefault="00E45FE3" w:rsidP="0089338F">
      <w:pPr>
        <w:pStyle w:val="Geenafstand"/>
        <w:jc w:val="both"/>
      </w:pPr>
    </w:p>
    <w:p w14:paraId="224F42B7" w14:textId="74A5B0B8" w:rsidR="001D522A" w:rsidRPr="00F95EE5" w:rsidRDefault="008F4FFF" w:rsidP="00E45FE3">
      <w:pPr>
        <w:spacing w:after="0" w:line="276" w:lineRule="auto"/>
        <w:jc w:val="both"/>
      </w:pPr>
      <w:r w:rsidRPr="00F95EE5">
        <w:t>Hartelijke groet van het bestuur,</w:t>
      </w:r>
    </w:p>
    <w:p w14:paraId="46F9828C" w14:textId="332990E6" w:rsidR="004D2CAE" w:rsidRPr="00F95EE5" w:rsidRDefault="008F4FFF" w:rsidP="00E45FE3">
      <w:pPr>
        <w:spacing w:line="276" w:lineRule="auto"/>
      </w:pPr>
      <w:r w:rsidRPr="00F95EE5">
        <w:t xml:space="preserve">Conny Berends, Huub </w:t>
      </w:r>
      <w:proofErr w:type="spellStart"/>
      <w:r w:rsidRPr="00F95EE5">
        <w:t>Claessen</w:t>
      </w:r>
      <w:proofErr w:type="spellEnd"/>
      <w:r w:rsidRPr="00F95EE5">
        <w:t xml:space="preserve">, Ellie Roetgerink en Marianne </w:t>
      </w:r>
      <w:proofErr w:type="spellStart"/>
      <w:r w:rsidRPr="00F95EE5">
        <w:t>Sprey</w:t>
      </w:r>
      <w:proofErr w:type="spellEnd"/>
    </w:p>
    <w:sectPr w:rsidR="004D2CAE" w:rsidRPr="00F95E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587"/>
    <w:rsid w:val="000152A2"/>
    <w:rsid w:val="00125812"/>
    <w:rsid w:val="001754DB"/>
    <w:rsid w:val="00193BDF"/>
    <w:rsid w:val="001A0D32"/>
    <w:rsid w:val="001D3ABF"/>
    <w:rsid w:val="001D522A"/>
    <w:rsid w:val="001F7788"/>
    <w:rsid w:val="002B139B"/>
    <w:rsid w:val="003E560C"/>
    <w:rsid w:val="00411C1D"/>
    <w:rsid w:val="00462352"/>
    <w:rsid w:val="004D2CAE"/>
    <w:rsid w:val="005473A6"/>
    <w:rsid w:val="005543CF"/>
    <w:rsid w:val="005607F1"/>
    <w:rsid w:val="005C5806"/>
    <w:rsid w:val="005D731B"/>
    <w:rsid w:val="007A11A6"/>
    <w:rsid w:val="007A559D"/>
    <w:rsid w:val="00816D44"/>
    <w:rsid w:val="00862673"/>
    <w:rsid w:val="00877796"/>
    <w:rsid w:val="0089338F"/>
    <w:rsid w:val="008F3A9D"/>
    <w:rsid w:val="008F4FFF"/>
    <w:rsid w:val="00B71255"/>
    <w:rsid w:val="00B83B5E"/>
    <w:rsid w:val="00C00F0B"/>
    <w:rsid w:val="00C332D9"/>
    <w:rsid w:val="00C61D56"/>
    <w:rsid w:val="00DB4BC4"/>
    <w:rsid w:val="00DB512A"/>
    <w:rsid w:val="00DF3840"/>
    <w:rsid w:val="00E11587"/>
    <w:rsid w:val="00E45FE3"/>
    <w:rsid w:val="00E6258D"/>
    <w:rsid w:val="00E70794"/>
    <w:rsid w:val="00F71963"/>
    <w:rsid w:val="00F9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2FA64"/>
  <w15:chartTrackingRefBased/>
  <w15:docId w15:val="{E19DBFA3-90FA-4E11-A023-8C4FC2B3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152A2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152A2"/>
    <w:rPr>
      <w:color w:val="6B9F25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152A2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1D522A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A11A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11A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5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Integraal">
  <a:themeElements>
    <a:clrScheme name="Integra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conny berends</dc:creator>
  <cp:keywords/>
  <dc:description/>
  <cp:lastModifiedBy>Microsoft Office-gebruiker</cp:lastModifiedBy>
  <cp:revision>2</cp:revision>
  <cp:lastPrinted>2021-08-11T08:25:00Z</cp:lastPrinted>
  <dcterms:created xsi:type="dcterms:W3CDTF">2021-08-12T10:09:00Z</dcterms:created>
  <dcterms:modified xsi:type="dcterms:W3CDTF">2021-08-12T10:09:00Z</dcterms:modified>
</cp:coreProperties>
</file>